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B9" w:rsidRPr="00B97EBF" w:rsidRDefault="00596FB9" w:rsidP="0059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FB9" w:rsidRPr="00B97EBF" w:rsidRDefault="00596FB9" w:rsidP="00596FB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города Черемхово </w:t>
      </w:r>
    </w:p>
    <w:p w:rsidR="00596FB9" w:rsidRPr="00B97EBF" w:rsidRDefault="00596FB9" w:rsidP="00596FB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от______________________________________________________________________</w:t>
      </w:r>
    </w:p>
    <w:p w:rsidR="00596FB9" w:rsidRPr="00B97EBF" w:rsidRDefault="00596FB9" w:rsidP="00596F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96FB9" w:rsidRPr="00B97EBF" w:rsidRDefault="00596FB9" w:rsidP="00596FB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BF" w:rsidRDefault="006F4EBF" w:rsidP="0059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B9" w:rsidRPr="00B97EBF" w:rsidRDefault="00596FB9" w:rsidP="0059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BF">
        <w:rPr>
          <w:rFonts w:ascii="Times New Roman" w:hAnsi="Times New Roman" w:cs="Times New Roman"/>
          <w:b/>
          <w:sz w:val="28"/>
          <w:szCs w:val="28"/>
        </w:rPr>
        <w:t>Смета планируемых затрат</w:t>
      </w:r>
    </w:p>
    <w:p w:rsidR="00596FB9" w:rsidRPr="00B97EBF" w:rsidRDefault="00596FB9" w:rsidP="0059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3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127"/>
        <w:gridCol w:w="1417"/>
        <w:gridCol w:w="992"/>
        <w:gridCol w:w="851"/>
        <w:gridCol w:w="1701"/>
        <w:gridCol w:w="1701"/>
      </w:tblGrid>
      <w:tr w:rsidR="00596FB9" w:rsidRPr="00B97EBF" w:rsidTr="006F4EBF">
        <w:trPr>
          <w:cantSplit/>
          <w:trHeight w:val="2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6FB9" w:rsidRPr="00B97EBF" w:rsidRDefault="00596FB9" w:rsidP="004B4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96FB9" w:rsidRPr="00B97EBF" w:rsidRDefault="00596FB9" w:rsidP="004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596FB9" w:rsidRPr="00B97EBF" w:rsidRDefault="00596FB9" w:rsidP="004B4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FB9" w:rsidRPr="00B97EBF" w:rsidRDefault="00596FB9" w:rsidP="004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96FB9" w:rsidRPr="00B97EBF" w:rsidRDefault="00596FB9" w:rsidP="004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FB9" w:rsidRPr="00B97EBF" w:rsidRDefault="00596FB9" w:rsidP="004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596FB9" w:rsidRPr="00B97EBF" w:rsidRDefault="00596FB9" w:rsidP="004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96FB9" w:rsidRPr="00B97EBF" w:rsidTr="006F4EBF">
        <w:trPr>
          <w:cantSplit/>
          <w:trHeight w:val="2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9" w:rsidRPr="00B97EBF" w:rsidTr="006F4EBF">
        <w:trPr>
          <w:cantSplit/>
          <w:trHeight w:val="2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9" w:rsidRPr="00B97EBF" w:rsidTr="006F4EBF">
        <w:trPr>
          <w:cantSplit/>
          <w:trHeight w:val="2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9" w:rsidRPr="00B97EBF" w:rsidTr="006F4EBF">
        <w:trPr>
          <w:cantSplit/>
          <w:trHeight w:val="2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9" w:rsidRPr="00B97EBF" w:rsidTr="006F4EBF">
        <w:trPr>
          <w:cantSplit/>
          <w:trHeight w:val="2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9" w:rsidRPr="00B97EBF" w:rsidTr="006F4EBF">
        <w:trPr>
          <w:cantSplit/>
          <w:trHeight w:val="23"/>
        </w:trPr>
        <w:tc>
          <w:tcPr>
            <w:tcW w:w="6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Итого размер субсидии: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B9" w:rsidRPr="00B97EBF" w:rsidRDefault="00596FB9" w:rsidP="004B4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FB9" w:rsidRPr="00B97EBF" w:rsidRDefault="00596FB9" w:rsidP="00596FB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Приложение:</w:t>
      </w:r>
    </w:p>
    <w:p w:rsidR="00596FB9" w:rsidRPr="00B97EBF" w:rsidRDefault="00596FB9" w:rsidP="00596FB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EBF">
        <w:rPr>
          <w:rFonts w:ascii="Times New Roman" w:eastAsia="Calibri" w:hAnsi="Times New Roman" w:cs="Times New Roman"/>
          <w:sz w:val="28"/>
          <w:szCs w:val="28"/>
        </w:rPr>
        <w:t>Копии первичных учетных документов, подтверждающих будущие расходы, прилагаются на __________ листах в количестве __________ экземпляров.</w:t>
      </w:r>
    </w:p>
    <w:p w:rsidR="00596FB9" w:rsidRPr="00B97EBF" w:rsidRDefault="00596FB9" w:rsidP="0059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3B4" w:rsidRPr="00B97EBF" w:rsidRDefault="00596FB9" w:rsidP="004B43B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« __ </w:t>
      </w:r>
      <w:r w:rsidR="004B43B4">
        <w:rPr>
          <w:rFonts w:ascii="Times New Roman" w:hAnsi="Times New Roman" w:cs="Times New Roman"/>
          <w:sz w:val="28"/>
          <w:szCs w:val="28"/>
        </w:rPr>
        <w:t xml:space="preserve">» ____________20____ года           </w:t>
      </w:r>
      <w:r w:rsidR="004B43B4" w:rsidRPr="00B97EBF">
        <w:rPr>
          <w:rFonts w:ascii="Times New Roman" w:hAnsi="Times New Roman" w:cs="Times New Roman"/>
          <w:sz w:val="28"/>
          <w:szCs w:val="28"/>
        </w:rPr>
        <w:t>_______________/__________________</w:t>
      </w:r>
    </w:p>
    <w:p w:rsidR="004B43B4" w:rsidRPr="00B97EBF" w:rsidRDefault="004B43B4" w:rsidP="004B43B4">
      <w:pPr>
        <w:tabs>
          <w:tab w:val="left" w:pos="506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(подпись руководителя,     </w:t>
      </w:r>
      <w:r w:rsidRPr="00B97EBF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4B43B4" w:rsidRPr="00B97EBF" w:rsidRDefault="004B43B4" w:rsidP="004B43B4">
      <w:pPr>
        <w:tabs>
          <w:tab w:val="left" w:pos="506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EB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73D4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E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</w:t>
      </w:r>
    </w:p>
    <w:p w:rsidR="004B43B4" w:rsidRPr="00E67CD2" w:rsidRDefault="004B43B4" w:rsidP="004B43B4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D2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                                              </w:t>
      </w:r>
    </w:p>
    <w:p w:rsidR="004B43B4" w:rsidRPr="00E67CD2" w:rsidRDefault="00E67CD2" w:rsidP="004B4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43B4" w:rsidRPr="00E67CD2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596FB9" w:rsidRPr="00E67CD2" w:rsidRDefault="00596FB9" w:rsidP="00596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B9" w:rsidRPr="00B97EBF" w:rsidRDefault="00596FB9" w:rsidP="0059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B9" w:rsidRPr="00B97EBF" w:rsidRDefault="00596FB9" w:rsidP="0059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- </w:t>
      </w:r>
    </w:p>
    <w:p w:rsidR="00596FB9" w:rsidRPr="00B97EBF" w:rsidRDefault="00596FB9" w:rsidP="0059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заместитель мэра города                                                                      Г.А. Попова</w:t>
      </w:r>
    </w:p>
    <w:p w:rsidR="006602EB" w:rsidRDefault="006602EB"/>
    <w:sectPr w:rsidR="006602EB" w:rsidSect="009A06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8"/>
    <w:rsid w:val="00273D44"/>
    <w:rsid w:val="004B43B4"/>
    <w:rsid w:val="00596FB9"/>
    <w:rsid w:val="00645871"/>
    <w:rsid w:val="006602EB"/>
    <w:rsid w:val="006973B8"/>
    <w:rsid w:val="006F4EBF"/>
    <w:rsid w:val="009A0611"/>
    <w:rsid w:val="00A86C03"/>
    <w:rsid w:val="00E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Kurbanova</cp:lastModifiedBy>
  <cp:revision>2</cp:revision>
  <cp:lastPrinted>2022-09-26T04:53:00Z</cp:lastPrinted>
  <dcterms:created xsi:type="dcterms:W3CDTF">2023-04-11T02:32:00Z</dcterms:created>
  <dcterms:modified xsi:type="dcterms:W3CDTF">2023-04-11T02:32:00Z</dcterms:modified>
</cp:coreProperties>
</file>